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D1C3" w14:textId="0467713B" w:rsidR="00AA569D" w:rsidRDefault="00AA569D"/>
    <w:p w14:paraId="386B7B2A" w14:textId="2ED3DD3D" w:rsidR="000B0F61" w:rsidRPr="00377845" w:rsidRDefault="009C642F">
      <w:pPr>
        <w:rPr>
          <w:b/>
          <w:bCs/>
          <w:sz w:val="28"/>
          <w:szCs w:val="28"/>
        </w:rPr>
      </w:pPr>
      <w:r w:rsidRPr="00377845">
        <w:rPr>
          <w:b/>
          <w:bCs/>
          <w:sz w:val="28"/>
          <w:szCs w:val="28"/>
        </w:rPr>
        <w:t>Verksamhetsplan för 202</w:t>
      </w:r>
      <w:r w:rsidR="00FB047F">
        <w:rPr>
          <w:b/>
          <w:bCs/>
          <w:sz w:val="28"/>
          <w:szCs w:val="28"/>
        </w:rPr>
        <w:t>6</w:t>
      </w:r>
      <w:r w:rsidR="003E18FE">
        <w:rPr>
          <w:b/>
          <w:bCs/>
          <w:sz w:val="28"/>
          <w:szCs w:val="28"/>
        </w:rPr>
        <w:t xml:space="preserve"> </w:t>
      </w:r>
    </w:p>
    <w:p w14:paraId="317FF2D0" w14:textId="358777A2" w:rsidR="00F94D88" w:rsidRPr="00377845" w:rsidRDefault="00F94D88">
      <w:pPr>
        <w:rPr>
          <w:b/>
          <w:bCs/>
          <w:sz w:val="24"/>
          <w:szCs w:val="24"/>
        </w:rPr>
      </w:pPr>
      <w:r w:rsidRPr="00377845">
        <w:rPr>
          <w:b/>
          <w:bCs/>
          <w:sz w:val="24"/>
          <w:szCs w:val="24"/>
        </w:rPr>
        <w:t>Allmänt</w:t>
      </w:r>
    </w:p>
    <w:p w14:paraId="210F231C" w14:textId="235D0C36" w:rsidR="009C642F" w:rsidRDefault="009C642F">
      <w:r>
        <w:t>Umeå salsa Club är en ideell dansförening. För oss är det självklart med alla människors lika värde oavsett kön, ålder</w:t>
      </w:r>
      <w:r w:rsidR="00F94D88">
        <w:t>,</w:t>
      </w:r>
      <w:r>
        <w:t xml:space="preserve"> etnicitet </w:t>
      </w:r>
      <w:proofErr w:type="gramStart"/>
      <w:r>
        <w:t>etc.</w:t>
      </w:r>
      <w:proofErr w:type="gramEnd"/>
      <w:r>
        <w:t xml:space="preserve"> Den som kommer till oss skall känna sig välkommen och respekterad.</w:t>
      </w:r>
      <w:r w:rsidR="00883764">
        <w:t xml:space="preserve"> Tröskeln in till oss skall vara låg.</w:t>
      </w:r>
    </w:p>
    <w:p w14:paraId="4D258C46" w14:textId="3797CCC8" w:rsidR="00F94D88" w:rsidRPr="00431C8F" w:rsidRDefault="009C642F">
      <w:r>
        <w:t xml:space="preserve">Ambitionen är att bibehålla och utveckla intresset för alla varianter av salsa, </w:t>
      </w:r>
      <w:proofErr w:type="spellStart"/>
      <w:r>
        <w:t>bachata</w:t>
      </w:r>
      <w:proofErr w:type="spellEnd"/>
      <w:r>
        <w:t xml:space="preserve"> och </w:t>
      </w:r>
      <w:proofErr w:type="spellStart"/>
      <w:r>
        <w:t>kizomba</w:t>
      </w:r>
      <w:proofErr w:type="spellEnd"/>
      <w:r>
        <w:t xml:space="preserve"> i Umeå med omnejd. Vi vill sträva efter samarbeten med andra kulturutövare, studieförbund och arrangörer.</w:t>
      </w:r>
    </w:p>
    <w:tbl>
      <w:tblPr>
        <w:tblStyle w:val="Tabellrutnt"/>
        <w:tblW w:w="10201" w:type="dxa"/>
        <w:tblLook w:val="04A0" w:firstRow="1" w:lastRow="0" w:firstColumn="1" w:lastColumn="0" w:noHBand="0" w:noVBand="1"/>
      </w:tblPr>
      <w:tblGrid>
        <w:gridCol w:w="3681"/>
        <w:gridCol w:w="1276"/>
        <w:gridCol w:w="1417"/>
        <w:gridCol w:w="3827"/>
      </w:tblGrid>
      <w:tr w:rsidR="00A72641" w14:paraId="1783F94F" w14:textId="4EBAD60D" w:rsidTr="00006082">
        <w:tc>
          <w:tcPr>
            <w:tcW w:w="3681" w:type="dxa"/>
          </w:tcPr>
          <w:p w14:paraId="304189E3" w14:textId="77777777" w:rsidR="00A72641" w:rsidRPr="00F718AB" w:rsidRDefault="00A72641">
            <w:pPr>
              <w:rPr>
                <w:b/>
                <w:bCs/>
              </w:rPr>
            </w:pPr>
            <w:r w:rsidRPr="00F718AB">
              <w:rPr>
                <w:b/>
                <w:bCs/>
              </w:rPr>
              <w:t>Aktivitet</w:t>
            </w:r>
          </w:p>
          <w:p w14:paraId="0530ADE2" w14:textId="6D380D03" w:rsidR="00A72641" w:rsidRPr="00F718AB" w:rsidRDefault="00A72641"/>
        </w:tc>
        <w:tc>
          <w:tcPr>
            <w:tcW w:w="1276" w:type="dxa"/>
          </w:tcPr>
          <w:p w14:paraId="378B5CB7" w14:textId="4E6926ED" w:rsidR="00A72641" w:rsidRPr="00F718AB" w:rsidRDefault="00A72641">
            <w:pPr>
              <w:rPr>
                <w:b/>
                <w:bCs/>
              </w:rPr>
            </w:pPr>
            <w:r w:rsidRPr="00F718AB">
              <w:rPr>
                <w:b/>
                <w:bCs/>
              </w:rPr>
              <w:t>När</w:t>
            </w:r>
          </w:p>
        </w:tc>
        <w:tc>
          <w:tcPr>
            <w:tcW w:w="1417" w:type="dxa"/>
          </w:tcPr>
          <w:p w14:paraId="7870B95C" w14:textId="2E9E916B" w:rsidR="00A72641" w:rsidRPr="00F718AB" w:rsidRDefault="00A72641">
            <w:pPr>
              <w:rPr>
                <w:b/>
                <w:bCs/>
              </w:rPr>
            </w:pPr>
            <w:r w:rsidRPr="00F718AB">
              <w:rPr>
                <w:b/>
                <w:bCs/>
              </w:rPr>
              <w:t>Ansvarig</w:t>
            </w:r>
          </w:p>
        </w:tc>
        <w:tc>
          <w:tcPr>
            <w:tcW w:w="3827" w:type="dxa"/>
          </w:tcPr>
          <w:p w14:paraId="70B28025" w14:textId="4104B271" w:rsidR="00A72641" w:rsidRPr="00F718AB" w:rsidRDefault="00A7264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Anm</w:t>
            </w:r>
            <w:proofErr w:type="spellEnd"/>
          </w:p>
        </w:tc>
      </w:tr>
      <w:tr w:rsidR="00A72641" w14:paraId="3BEDD420" w14:textId="302DC41A" w:rsidTr="00006082">
        <w:tc>
          <w:tcPr>
            <w:tcW w:w="3681" w:type="dxa"/>
          </w:tcPr>
          <w:p w14:paraId="1A581D75" w14:textId="715B9B2B" w:rsidR="00A72641" w:rsidRPr="00F718AB" w:rsidRDefault="00A72641" w:rsidP="00691E74">
            <w:pPr>
              <w:rPr>
                <w:b/>
                <w:bCs/>
              </w:rPr>
            </w:pPr>
            <w:r w:rsidRPr="00F718AB">
              <w:rPr>
                <w:b/>
                <w:bCs/>
              </w:rPr>
              <w:t>Kommunikation/Marknadsföring:</w:t>
            </w:r>
          </w:p>
          <w:p w14:paraId="60E3EDFA" w14:textId="77777777" w:rsidR="000D314A" w:rsidRDefault="000D314A" w:rsidP="00513876">
            <w:r>
              <w:t>Medlemsbrev</w:t>
            </w:r>
          </w:p>
          <w:p w14:paraId="3CFFFAFB" w14:textId="26F9C420" w:rsidR="000825D5" w:rsidRPr="00F718AB" w:rsidRDefault="000825D5" w:rsidP="00513876">
            <w:r>
              <w:t>Webb</w:t>
            </w:r>
            <w:r w:rsidR="00D15BFE">
              <w:t xml:space="preserve">, </w:t>
            </w:r>
            <w:r w:rsidRPr="00FF4B74">
              <w:t>Facebook</w:t>
            </w:r>
            <w:r w:rsidR="00D15BFE" w:rsidRPr="00FF4B74">
              <w:t xml:space="preserve"> och </w:t>
            </w:r>
            <w:proofErr w:type="spellStart"/>
            <w:r w:rsidR="00D15BFE" w:rsidRPr="00FF4B74">
              <w:t>Instagram</w:t>
            </w:r>
            <w:proofErr w:type="spellEnd"/>
          </w:p>
        </w:tc>
        <w:tc>
          <w:tcPr>
            <w:tcW w:w="1276" w:type="dxa"/>
          </w:tcPr>
          <w:p w14:paraId="63C9020E" w14:textId="77777777" w:rsidR="003A7EBB" w:rsidRDefault="003A7EBB"/>
          <w:p w14:paraId="4F30F53E" w14:textId="77777777" w:rsidR="000D314A" w:rsidRDefault="00A024BD">
            <w:r>
              <w:t>Vid behov</w:t>
            </w:r>
          </w:p>
          <w:p w14:paraId="434C3A43" w14:textId="041F6AD9" w:rsidR="000825D5" w:rsidRPr="00F718AB" w:rsidRDefault="000825D5">
            <w:r>
              <w:t>Löpande</w:t>
            </w:r>
          </w:p>
        </w:tc>
        <w:tc>
          <w:tcPr>
            <w:tcW w:w="1417" w:type="dxa"/>
          </w:tcPr>
          <w:p w14:paraId="4B1BEF87" w14:textId="77777777" w:rsidR="00C8145A" w:rsidRDefault="00C8145A"/>
          <w:p w14:paraId="5F11C8A5" w14:textId="77777777" w:rsidR="00F6528A" w:rsidRDefault="00F6528A"/>
          <w:p w14:paraId="5E63F654" w14:textId="4C5C6D21" w:rsidR="008E49A7" w:rsidRPr="008E49A7" w:rsidRDefault="008E49A7">
            <w:r w:rsidRPr="008E49A7">
              <w:t>Daniel</w:t>
            </w:r>
          </w:p>
        </w:tc>
        <w:tc>
          <w:tcPr>
            <w:tcW w:w="3827" w:type="dxa"/>
          </w:tcPr>
          <w:p w14:paraId="064A0894" w14:textId="77777777" w:rsidR="004930E6" w:rsidRDefault="004930E6"/>
          <w:p w14:paraId="7E8E6E80" w14:textId="43FBCADF" w:rsidR="00EE12FA" w:rsidRDefault="00EE12FA"/>
          <w:p w14:paraId="52440FE5" w14:textId="77777777" w:rsidR="000D314A" w:rsidRDefault="000D314A"/>
          <w:p w14:paraId="0448FCBF" w14:textId="77777777" w:rsidR="000D314A" w:rsidRDefault="000D314A"/>
          <w:p w14:paraId="66C8D802" w14:textId="2D7F2B29" w:rsidR="000D314A" w:rsidRPr="00871F85" w:rsidRDefault="000D314A"/>
        </w:tc>
      </w:tr>
      <w:tr w:rsidR="00A72641" w:rsidRPr="005C5543" w14:paraId="3AC12B67" w14:textId="16D3FA39" w:rsidTr="00006082">
        <w:tc>
          <w:tcPr>
            <w:tcW w:w="3681" w:type="dxa"/>
          </w:tcPr>
          <w:p w14:paraId="4544CD40" w14:textId="6B0740FF" w:rsidR="00A72641" w:rsidRPr="00F718AB" w:rsidRDefault="00A72641">
            <w:pPr>
              <w:rPr>
                <w:b/>
                <w:bCs/>
              </w:rPr>
            </w:pPr>
            <w:r w:rsidRPr="00F718AB">
              <w:rPr>
                <w:b/>
                <w:bCs/>
              </w:rPr>
              <w:t>Event:</w:t>
            </w:r>
            <w:r>
              <w:rPr>
                <w:b/>
                <w:bCs/>
              </w:rPr>
              <w:t xml:space="preserve"> *</w:t>
            </w:r>
          </w:p>
          <w:p w14:paraId="2E13431F" w14:textId="6512D209" w:rsidR="00A72641" w:rsidRPr="00F718AB" w:rsidRDefault="00A72641">
            <w:r w:rsidRPr="00F718AB">
              <w:t xml:space="preserve">1 event </w:t>
            </w:r>
            <w:r w:rsidR="00D2563F">
              <w:t xml:space="preserve">/medlemsfest </w:t>
            </w:r>
            <w:r w:rsidRPr="00F718AB">
              <w:t>per termin</w:t>
            </w:r>
            <w:r w:rsidR="00A61AE1">
              <w:t xml:space="preserve"> som med fördel</w:t>
            </w:r>
            <w:r w:rsidR="00B475C9">
              <w:t xml:space="preserve"> genomförs i samarbete med annan arrangör</w:t>
            </w:r>
            <w:r w:rsidRPr="00F718AB">
              <w:t xml:space="preserve"> </w:t>
            </w:r>
          </w:p>
          <w:p w14:paraId="614139EE" w14:textId="77777777" w:rsidR="004F56D9" w:rsidRDefault="004F56D9"/>
          <w:p w14:paraId="2DEFA0C6" w14:textId="644B6D62" w:rsidR="00A72641" w:rsidRPr="00F718AB" w:rsidRDefault="004F56D9" w:rsidP="008C0004">
            <w:proofErr w:type="spellStart"/>
            <w:r>
              <w:t>Dance</w:t>
            </w:r>
            <w:proofErr w:type="spellEnd"/>
            <w:r>
              <w:t xml:space="preserve"> for </w:t>
            </w:r>
            <w:proofErr w:type="spellStart"/>
            <w:r>
              <w:t>hope</w:t>
            </w:r>
            <w:proofErr w:type="spellEnd"/>
          </w:p>
        </w:tc>
        <w:tc>
          <w:tcPr>
            <w:tcW w:w="1276" w:type="dxa"/>
          </w:tcPr>
          <w:p w14:paraId="0F1B68AE" w14:textId="77777777" w:rsidR="00A72641" w:rsidRPr="00F718AB" w:rsidRDefault="00A72641">
            <w:pPr>
              <w:rPr>
                <w:b/>
                <w:bCs/>
              </w:rPr>
            </w:pPr>
          </w:p>
          <w:p w14:paraId="2B6CFEFB" w14:textId="493FFD64" w:rsidR="00A72641" w:rsidRDefault="00C50CBF">
            <w:proofErr w:type="gramStart"/>
            <w:r>
              <w:t>16</w:t>
            </w:r>
            <w:r w:rsidR="00847EB5">
              <w:t>-17</w:t>
            </w:r>
            <w:proofErr w:type="gramEnd"/>
            <w:r>
              <w:t xml:space="preserve"> maj</w:t>
            </w:r>
          </w:p>
          <w:p w14:paraId="77C7540E" w14:textId="77777777" w:rsidR="004F56D9" w:rsidRDefault="004F56D9"/>
          <w:p w14:paraId="0DC0925B" w14:textId="77777777" w:rsidR="004F56D9" w:rsidRDefault="004F56D9"/>
          <w:p w14:paraId="05799E43" w14:textId="77777777" w:rsidR="00744EFB" w:rsidRDefault="00744EFB"/>
          <w:p w14:paraId="41CF60D0" w14:textId="76BEEDEB" w:rsidR="004F56D9" w:rsidRDefault="00B82C0A">
            <w:r>
              <w:t>28 mars</w:t>
            </w:r>
          </w:p>
          <w:p w14:paraId="5CF79AE7" w14:textId="4A431578" w:rsidR="00A72641" w:rsidRPr="00F718AB" w:rsidRDefault="00A72641"/>
        </w:tc>
        <w:tc>
          <w:tcPr>
            <w:tcW w:w="1417" w:type="dxa"/>
          </w:tcPr>
          <w:p w14:paraId="4A4D4D3E" w14:textId="77777777" w:rsidR="00A72641" w:rsidRDefault="00A72641"/>
          <w:p w14:paraId="697FA8A5" w14:textId="77777777" w:rsidR="00097B4B" w:rsidRDefault="001537EF">
            <w:r>
              <w:t>Carola</w:t>
            </w:r>
            <w:r w:rsidR="00827B56">
              <w:t>/Ewa</w:t>
            </w:r>
          </w:p>
          <w:p w14:paraId="7A3BFE6D" w14:textId="77777777" w:rsidR="0079734C" w:rsidRDefault="0079734C"/>
          <w:p w14:paraId="0F4D4ABF" w14:textId="77777777" w:rsidR="00C40555" w:rsidRDefault="00C40555"/>
          <w:p w14:paraId="630746F7" w14:textId="77777777" w:rsidR="00C40555" w:rsidRDefault="00C40555"/>
          <w:p w14:paraId="74A1C65A" w14:textId="637BED64" w:rsidR="00C40555" w:rsidRDefault="00C40555">
            <w:r>
              <w:t>Ewa</w:t>
            </w:r>
          </w:p>
          <w:p w14:paraId="21FE7AFE" w14:textId="4B6DB199" w:rsidR="0079734C" w:rsidRPr="00937792" w:rsidRDefault="0079734C"/>
        </w:tc>
        <w:tc>
          <w:tcPr>
            <w:tcW w:w="3827" w:type="dxa"/>
          </w:tcPr>
          <w:p w14:paraId="3A62465D" w14:textId="77777777" w:rsidR="00A966AD" w:rsidRPr="00181C91" w:rsidRDefault="00A966AD"/>
          <w:p w14:paraId="4E4FAEC0" w14:textId="289E3681" w:rsidR="00FC2897" w:rsidRDefault="00FC2897" w:rsidP="00FC2897">
            <w:r>
              <w:t>Eftersträva</w:t>
            </w:r>
            <w:r>
              <w:t xml:space="preserve"> rabatt </w:t>
            </w:r>
            <w:r w:rsidRPr="00F718AB">
              <w:t>för medlemmar</w:t>
            </w:r>
            <w:r>
              <w:t xml:space="preserve">, </w:t>
            </w:r>
            <w:r>
              <w:t>(</w:t>
            </w:r>
            <w:r>
              <w:t>enklast genomföra när det ordnas workshops)</w:t>
            </w:r>
            <w:r w:rsidRPr="00F718AB">
              <w:t xml:space="preserve"> </w:t>
            </w:r>
          </w:p>
          <w:p w14:paraId="1F0AE2F9" w14:textId="77777777" w:rsidR="00590697" w:rsidRPr="00CB1024" w:rsidRDefault="00590697"/>
          <w:p w14:paraId="5D3311FB" w14:textId="6F415FE6" w:rsidR="00C40555" w:rsidRPr="005C5543" w:rsidRDefault="00C40555">
            <w:r>
              <w:t>prova på dagtid</w:t>
            </w:r>
            <w:r w:rsidR="00815424">
              <w:t xml:space="preserve"> </w:t>
            </w:r>
            <w:proofErr w:type="spellStart"/>
            <w:r w:rsidR="00815424">
              <w:t>prel</w:t>
            </w:r>
            <w:proofErr w:type="spellEnd"/>
            <w:r w:rsidR="00815424">
              <w:t xml:space="preserve"> </w:t>
            </w:r>
            <w:proofErr w:type="spellStart"/>
            <w:r w:rsidR="00815424">
              <w:t>kl</w:t>
            </w:r>
            <w:proofErr w:type="spellEnd"/>
            <w:r w:rsidR="00815424">
              <w:t xml:space="preserve"> 13-16</w:t>
            </w:r>
          </w:p>
        </w:tc>
      </w:tr>
      <w:tr w:rsidR="00A72641" w14:paraId="5B4A7229" w14:textId="6917386A" w:rsidTr="00006082">
        <w:tc>
          <w:tcPr>
            <w:tcW w:w="3681" w:type="dxa"/>
          </w:tcPr>
          <w:p w14:paraId="64623928" w14:textId="53D3F8CA" w:rsidR="009D6ECA" w:rsidRPr="00A024BD" w:rsidRDefault="00A72641">
            <w:r w:rsidRPr="00F718AB">
              <w:rPr>
                <w:b/>
                <w:bCs/>
              </w:rPr>
              <w:t>Socialdanser:</w:t>
            </w:r>
            <w:r>
              <w:rPr>
                <w:b/>
                <w:bCs/>
              </w:rPr>
              <w:t xml:space="preserve"> </w:t>
            </w:r>
          </w:p>
          <w:p w14:paraId="27DE099E" w14:textId="5704AD4B" w:rsidR="00A72641" w:rsidRPr="00F718AB" w:rsidRDefault="00CB1024" w:rsidP="003A7EBB">
            <w:pPr>
              <w:pStyle w:val="Liststycke"/>
              <w:numPr>
                <w:ilvl w:val="0"/>
                <w:numId w:val="2"/>
              </w:numPr>
            </w:pPr>
            <w:r w:rsidRPr="003A7EBB">
              <w:rPr>
                <w:b/>
                <w:bCs/>
              </w:rPr>
              <w:t>Salsa</w:t>
            </w:r>
            <w:r w:rsidR="004829F4">
              <w:t xml:space="preserve"> </w:t>
            </w:r>
            <w:r w:rsidR="00AF5A78">
              <w:t xml:space="preserve">med </w:t>
            </w:r>
            <w:proofErr w:type="spellStart"/>
            <w:r w:rsidR="003E7594">
              <w:t>rueda</w:t>
            </w:r>
            <w:proofErr w:type="spellEnd"/>
            <w:r w:rsidR="00AF5A78">
              <w:t>/prova på</w:t>
            </w:r>
          </w:p>
          <w:p w14:paraId="710420F1" w14:textId="77777777" w:rsidR="00A72641" w:rsidRPr="00F718AB" w:rsidRDefault="00A72641" w:rsidP="00E905BC"/>
          <w:p w14:paraId="6D0FC44C" w14:textId="5AE9E50D" w:rsidR="00A72641" w:rsidRDefault="007B177A" w:rsidP="003A7EBB">
            <w:pPr>
              <w:pStyle w:val="Liststycke"/>
              <w:numPr>
                <w:ilvl w:val="0"/>
                <w:numId w:val="2"/>
              </w:numPr>
            </w:pPr>
            <w:proofErr w:type="spellStart"/>
            <w:r w:rsidRPr="003A7EBB">
              <w:rPr>
                <w:b/>
                <w:bCs/>
              </w:rPr>
              <w:t>K</w:t>
            </w:r>
            <w:r w:rsidR="00A72641" w:rsidRPr="003A7EBB">
              <w:rPr>
                <w:b/>
                <w:bCs/>
              </w:rPr>
              <w:t>izomba</w:t>
            </w:r>
            <w:proofErr w:type="spellEnd"/>
            <w:r w:rsidR="00A72641" w:rsidRPr="003A7EBB">
              <w:rPr>
                <w:b/>
                <w:bCs/>
              </w:rPr>
              <w:t xml:space="preserve"> </w:t>
            </w:r>
            <w:r w:rsidR="00A72641" w:rsidRPr="00F718AB">
              <w:t xml:space="preserve">med ett intro ca 30 min/gång </w:t>
            </w:r>
          </w:p>
          <w:p w14:paraId="413BE604" w14:textId="6DCCE9A3" w:rsidR="00C50CBF" w:rsidRPr="00F718AB" w:rsidRDefault="00C50CBF" w:rsidP="003A7EBB">
            <w:pPr>
              <w:pStyle w:val="Liststycke"/>
              <w:numPr>
                <w:ilvl w:val="0"/>
                <w:numId w:val="2"/>
              </w:numPr>
            </w:pPr>
            <w:proofErr w:type="spellStart"/>
            <w:r>
              <w:rPr>
                <w:b/>
                <w:bCs/>
              </w:rPr>
              <w:t>Bachata</w:t>
            </w:r>
            <w:proofErr w:type="spellEnd"/>
          </w:p>
          <w:p w14:paraId="07F0504F" w14:textId="77777777" w:rsidR="00A72641" w:rsidRDefault="00A72641" w:rsidP="00E905BC"/>
          <w:p w14:paraId="15F953E8" w14:textId="391EBB28" w:rsidR="00A72641" w:rsidRDefault="00A72641" w:rsidP="00B0352B">
            <w:pPr>
              <w:pStyle w:val="Liststycke"/>
              <w:numPr>
                <w:ilvl w:val="0"/>
                <w:numId w:val="2"/>
              </w:numPr>
            </w:pPr>
            <w:r w:rsidRPr="00F718AB">
              <w:t xml:space="preserve">Utedanser på dansbanan </w:t>
            </w:r>
            <w:proofErr w:type="spellStart"/>
            <w:r w:rsidRPr="00F718AB">
              <w:t>Gammlia</w:t>
            </w:r>
            <w:proofErr w:type="spellEnd"/>
            <w:r w:rsidRPr="00F718AB">
              <w:t xml:space="preserve"> 1 g/v</w:t>
            </w:r>
          </w:p>
          <w:p w14:paraId="6AFEB589" w14:textId="488737F7" w:rsidR="00A72641" w:rsidRDefault="00A72641" w:rsidP="00E905BC"/>
          <w:p w14:paraId="57B836D7" w14:textId="77777777" w:rsidR="00B20B0D" w:rsidRDefault="00B20B0D" w:rsidP="00E905BC"/>
          <w:p w14:paraId="2BE1A173" w14:textId="77777777" w:rsidR="00CE3C62" w:rsidRDefault="00CE3C62" w:rsidP="00E905BC"/>
          <w:p w14:paraId="067AC77D" w14:textId="78D559C4" w:rsidR="00A72641" w:rsidRDefault="00E636EF" w:rsidP="00E905BC">
            <w:r>
              <w:t>Nya spellistor till socialdanser</w:t>
            </w:r>
          </w:p>
          <w:p w14:paraId="1FAAF30D" w14:textId="18083908" w:rsidR="00A72641" w:rsidRPr="00F718AB" w:rsidRDefault="00A72641" w:rsidP="00560B74"/>
        </w:tc>
        <w:tc>
          <w:tcPr>
            <w:tcW w:w="1276" w:type="dxa"/>
          </w:tcPr>
          <w:p w14:paraId="7BC06D62" w14:textId="77777777" w:rsidR="00A72641" w:rsidRPr="00F718AB" w:rsidRDefault="00A72641">
            <w:pPr>
              <w:rPr>
                <w:b/>
                <w:bCs/>
              </w:rPr>
            </w:pPr>
          </w:p>
          <w:p w14:paraId="348D1062" w14:textId="4CA1D6C5" w:rsidR="00A72641" w:rsidRPr="00F718AB" w:rsidRDefault="00A72641">
            <w:r w:rsidRPr="00F718AB">
              <w:t>Onsdagar</w:t>
            </w:r>
          </w:p>
          <w:p w14:paraId="3AA26A4B" w14:textId="77777777" w:rsidR="00D974EF" w:rsidRDefault="00D974EF"/>
          <w:p w14:paraId="54BF682B" w14:textId="72559B88" w:rsidR="00E0271C" w:rsidRPr="00E0271C" w:rsidRDefault="0086743F">
            <w:r w:rsidRPr="00E0271C">
              <w:t>Torsdagar</w:t>
            </w:r>
          </w:p>
          <w:p w14:paraId="0E13166F" w14:textId="77777777" w:rsidR="00B0352B" w:rsidRDefault="00B0352B"/>
          <w:p w14:paraId="7165A65E" w14:textId="29E31A21" w:rsidR="00365EC2" w:rsidRDefault="00586031">
            <w:r>
              <w:t>Torsdagar</w:t>
            </w:r>
          </w:p>
          <w:p w14:paraId="067234C5" w14:textId="77777777" w:rsidR="00586031" w:rsidRDefault="00586031"/>
          <w:p w14:paraId="3DD237A7" w14:textId="086E319E" w:rsidR="00A72641" w:rsidRDefault="00A72641">
            <w:r w:rsidRPr="00F718AB">
              <w:t>Juni, juli, aug</w:t>
            </w:r>
          </w:p>
          <w:p w14:paraId="5EC4C523" w14:textId="77777777" w:rsidR="00CE3C62" w:rsidRDefault="00CE3C62"/>
          <w:p w14:paraId="49AD38D3" w14:textId="77777777" w:rsidR="00CE3C62" w:rsidRDefault="00CE3C62"/>
          <w:p w14:paraId="1A2DA3E4" w14:textId="77777777" w:rsidR="00CE3C62" w:rsidRDefault="00CE3C62"/>
          <w:p w14:paraId="7C3AEB06" w14:textId="0401F0FB" w:rsidR="00CE3C62" w:rsidRPr="00F718AB" w:rsidRDefault="00CE3C62">
            <w:proofErr w:type="spellStart"/>
            <w:r>
              <w:t>Kontinuerl</w:t>
            </w:r>
            <w:proofErr w:type="spellEnd"/>
          </w:p>
        </w:tc>
        <w:tc>
          <w:tcPr>
            <w:tcW w:w="1417" w:type="dxa"/>
          </w:tcPr>
          <w:p w14:paraId="28FDE3BE" w14:textId="77777777" w:rsidR="00A72641" w:rsidRPr="00F718AB" w:rsidRDefault="00A72641"/>
          <w:p w14:paraId="1B9074A6" w14:textId="7E7ADE8A" w:rsidR="005E7D41" w:rsidRDefault="00CB1024">
            <w:r>
              <w:t>Styrelsen</w:t>
            </w:r>
            <w:r w:rsidR="0032635E">
              <w:t>/</w:t>
            </w:r>
          </w:p>
          <w:p w14:paraId="1B3DD189" w14:textId="74C3E130" w:rsidR="00A72641" w:rsidRPr="00F718AB" w:rsidRDefault="00A72641">
            <w:r w:rsidRPr="00F718AB">
              <w:t>Alexander</w:t>
            </w:r>
            <w:r w:rsidR="00913CFD">
              <w:t xml:space="preserve"> </w:t>
            </w:r>
          </w:p>
          <w:p w14:paraId="5A732E0D" w14:textId="77777777" w:rsidR="00A72641" w:rsidRPr="00F718AB" w:rsidRDefault="00A72641"/>
          <w:p w14:paraId="1AA70D8E" w14:textId="77777777" w:rsidR="00F11A2B" w:rsidRDefault="00F11A2B"/>
          <w:p w14:paraId="6545B6B7" w14:textId="77777777" w:rsidR="00C5499A" w:rsidRDefault="00C5499A"/>
          <w:p w14:paraId="0C960091" w14:textId="77777777" w:rsidR="00FF4B74" w:rsidRDefault="00FF4B74"/>
          <w:p w14:paraId="66BBCB17" w14:textId="53FF84C9" w:rsidR="00161ECF" w:rsidRDefault="00513876">
            <w:r>
              <w:t>Alexande</w:t>
            </w:r>
            <w:r w:rsidR="00CE3C62">
              <w:t>r</w:t>
            </w:r>
            <w:r w:rsidR="007C77A8">
              <w:t>/ Ewa</w:t>
            </w:r>
          </w:p>
          <w:p w14:paraId="2444ED87" w14:textId="77777777" w:rsidR="00CE3C62" w:rsidRDefault="00CE3C62"/>
          <w:p w14:paraId="0DC3B9FA" w14:textId="77777777" w:rsidR="00CE3C62" w:rsidRDefault="00CE3C62"/>
          <w:p w14:paraId="40473F9B" w14:textId="77777777" w:rsidR="00C5499A" w:rsidRDefault="00C5499A"/>
          <w:p w14:paraId="7B5732F2" w14:textId="7125EC85" w:rsidR="00CE3C62" w:rsidRPr="00F718AB" w:rsidRDefault="00CE3C62">
            <w:r>
              <w:t>Ken</w:t>
            </w:r>
          </w:p>
        </w:tc>
        <w:tc>
          <w:tcPr>
            <w:tcW w:w="3827" w:type="dxa"/>
          </w:tcPr>
          <w:p w14:paraId="5DE416AF" w14:textId="77777777" w:rsidR="00A72641" w:rsidRDefault="00A72641"/>
          <w:p w14:paraId="4C3A3841" w14:textId="2C632EB8" w:rsidR="008928BD" w:rsidRDefault="006915AC">
            <w:r>
              <w:t>UFH</w:t>
            </w:r>
          </w:p>
          <w:p w14:paraId="23F0A6E4" w14:textId="4967B2FA" w:rsidR="008928BD" w:rsidRDefault="008928BD"/>
          <w:p w14:paraId="2F7BFC84" w14:textId="03455BF4" w:rsidR="008928BD" w:rsidRDefault="004A2FC4">
            <w:r>
              <w:t>UFH</w:t>
            </w:r>
          </w:p>
          <w:p w14:paraId="7144CC88" w14:textId="77777777" w:rsidR="0079734C" w:rsidRDefault="0079734C"/>
          <w:p w14:paraId="73CB762B" w14:textId="045F2FBE" w:rsidR="008928BD" w:rsidRDefault="0055715F">
            <w:r>
              <w:t>UFH</w:t>
            </w:r>
          </w:p>
          <w:p w14:paraId="7D36B689" w14:textId="77777777" w:rsidR="008928BD" w:rsidRDefault="008928BD"/>
          <w:p w14:paraId="41A53D3F" w14:textId="77777777" w:rsidR="00FA2F2A" w:rsidRDefault="00FA2F2A" w:rsidP="00B20B0D">
            <w:pPr>
              <w:spacing w:line="256" w:lineRule="auto"/>
              <w:rPr>
                <w:rFonts w:ascii="Calibri" w:hAnsi="Calibri" w:cs="Calibri"/>
              </w:rPr>
            </w:pPr>
          </w:p>
          <w:p w14:paraId="61CE4885" w14:textId="77777777" w:rsidR="00586031" w:rsidRDefault="00586031" w:rsidP="00B20B0D">
            <w:pPr>
              <w:rPr>
                <w:rFonts w:ascii="Calibri" w:hAnsi="Calibri" w:cs="Calibri"/>
              </w:rPr>
            </w:pPr>
          </w:p>
          <w:p w14:paraId="3EBE5A98" w14:textId="77777777" w:rsidR="00D65148" w:rsidRDefault="00D65148"/>
          <w:p w14:paraId="341A7C53" w14:textId="77777777" w:rsidR="007C77A8" w:rsidRDefault="007C77A8"/>
          <w:p w14:paraId="2DB54CC7" w14:textId="77777777" w:rsidR="007C77A8" w:rsidRDefault="007C77A8"/>
          <w:p w14:paraId="3ADC2522" w14:textId="22F5FF36" w:rsidR="00AE7B02" w:rsidRPr="00F718AB" w:rsidRDefault="00AE7B02">
            <w:r>
              <w:t xml:space="preserve">Bjuda in medlemmar att skapa spellistor. </w:t>
            </w:r>
          </w:p>
        </w:tc>
      </w:tr>
    </w:tbl>
    <w:p w14:paraId="721789FC" w14:textId="77777777" w:rsidR="00F718AB" w:rsidRDefault="00F718AB"/>
    <w:p w14:paraId="69A65569" w14:textId="77777777" w:rsidR="007F48A2" w:rsidRDefault="007F48A2"/>
    <w:sectPr w:rsidR="007F48A2" w:rsidSect="00B461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3D2D" w14:textId="77777777" w:rsidR="00695312" w:rsidRDefault="00695312" w:rsidP="002E4F65">
      <w:pPr>
        <w:spacing w:after="0" w:line="240" w:lineRule="auto"/>
      </w:pPr>
      <w:r>
        <w:separator/>
      </w:r>
    </w:p>
  </w:endnote>
  <w:endnote w:type="continuationSeparator" w:id="0">
    <w:p w14:paraId="5CB42B6F" w14:textId="77777777" w:rsidR="00695312" w:rsidRDefault="00695312" w:rsidP="002E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8AD4" w14:textId="77777777" w:rsidR="00431C8F" w:rsidRDefault="00431C8F" w:rsidP="00431C8F">
    <w:pPr>
      <w:spacing w:after="0" w:line="240" w:lineRule="auto"/>
    </w:pPr>
    <w:r>
      <w:t xml:space="preserve">*Inför varje event viktigt att vi har en stabil arbetsgrupp med personer såväl från styrelsen som utanför styrelsen. </w:t>
    </w:r>
  </w:p>
  <w:p w14:paraId="42E69852" w14:textId="77777777" w:rsidR="00431C8F" w:rsidRDefault="00431C8F" w:rsidP="00431C8F">
    <w:pPr>
      <w:spacing w:after="0" w:line="240" w:lineRule="auto"/>
    </w:pPr>
    <w:r>
      <w:t xml:space="preserve">**Vi ska uppmuntra fler att engagera sig för uppdrag som instruktörer vid </w:t>
    </w:r>
    <w:proofErr w:type="gramStart"/>
    <w:r>
      <w:t>prova</w:t>
    </w:r>
    <w:proofErr w:type="gramEnd"/>
    <w:r>
      <w:t xml:space="preserve"> på </w:t>
    </w:r>
    <w:proofErr w:type="gramStart"/>
    <w:r>
      <w:t>etc.</w:t>
    </w:r>
    <w:proofErr w:type="gramEnd"/>
  </w:p>
  <w:p w14:paraId="09FD177B" w14:textId="77777777" w:rsidR="00431C8F" w:rsidRDefault="00431C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25AF" w14:textId="77777777" w:rsidR="00695312" w:rsidRDefault="00695312" w:rsidP="002E4F65">
      <w:pPr>
        <w:spacing w:after="0" w:line="240" w:lineRule="auto"/>
      </w:pPr>
      <w:r>
        <w:separator/>
      </w:r>
    </w:p>
  </w:footnote>
  <w:footnote w:type="continuationSeparator" w:id="0">
    <w:p w14:paraId="7891E852" w14:textId="77777777" w:rsidR="00695312" w:rsidRDefault="00695312" w:rsidP="002E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A6B" w14:textId="7DA16C96" w:rsidR="006A2CEF" w:rsidRDefault="006A2CEF">
    <w:pPr>
      <w:pStyle w:val="Sidhuvud"/>
    </w:pPr>
    <w:r>
      <w:t>Umeå Salsa Club</w:t>
    </w:r>
    <w:r w:rsidR="009C6BAB">
      <w:t xml:space="preserve"> </w:t>
    </w:r>
    <w:proofErr w:type="gramStart"/>
    <w:r w:rsidR="00F643A8">
      <w:t>260</w:t>
    </w:r>
    <w:r w:rsidR="00E24E6F">
      <w:t>3</w:t>
    </w:r>
    <w:r w:rsidR="00A61AE1">
      <w:t>14</w:t>
    </w:r>
    <w:proofErr w:type="gramEnd"/>
  </w:p>
  <w:p w14:paraId="2E259248" w14:textId="77777777" w:rsidR="006A2CEF" w:rsidRDefault="006A2C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0948"/>
    <w:multiLevelType w:val="hybridMultilevel"/>
    <w:tmpl w:val="D00CEBF0"/>
    <w:lvl w:ilvl="0" w:tplc="FEB64E1A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A18B6"/>
    <w:multiLevelType w:val="hybridMultilevel"/>
    <w:tmpl w:val="9A788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D1D3E"/>
    <w:multiLevelType w:val="hybridMultilevel"/>
    <w:tmpl w:val="E6328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1986">
    <w:abstractNumId w:val="1"/>
  </w:num>
  <w:num w:numId="2" w16cid:durableId="1476410854">
    <w:abstractNumId w:val="2"/>
  </w:num>
  <w:num w:numId="3" w16cid:durableId="85769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BF"/>
    <w:rsid w:val="000053AD"/>
    <w:rsid w:val="00006082"/>
    <w:rsid w:val="000067A1"/>
    <w:rsid w:val="00027313"/>
    <w:rsid w:val="00031262"/>
    <w:rsid w:val="00042AA6"/>
    <w:rsid w:val="000458B8"/>
    <w:rsid w:val="00045F63"/>
    <w:rsid w:val="00064439"/>
    <w:rsid w:val="000825D5"/>
    <w:rsid w:val="00097667"/>
    <w:rsid w:val="00097B4B"/>
    <w:rsid w:val="000B0F61"/>
    <w:rsid w:val="000B48C3"/>
    <w:rsid w:val="000B5D21"/>
    <w:rsid w:val="000C6BA7"/>
    <w:rsid w:val="000D314A"/>
    <w:rsid w:val="000E2757"/>
    <w:rsid w:val="000E7A29"/>
    <w:rsid w:val="000F5FC3"/>
    <w:rsid w:val="00100E8F"/>
    <w:rsid w:val="00101002"/>
    <w:rsid w:val="00110D53"/>
    <w:rsid w:val="00112620"/>
    <w:rsid w:val="001537EF"/>
    <w:rsid w:val="00161ECF"/>
    <w:rsid w:val="00167024"/>
    <w:rsid w:val="001768C0"/>
    <w:rsid w:val="001815F9"/>
    <w:rsid w:val="00181C91"/>
    <w:rsid w:val="00190E97"/>
    <w:rsid w:val="00195639"/>
    <w:rsid w:val="001A5D6C"/>
    <w:rsid w:val="001A6E8B"/>
    <w:rsid w:val="001B659A"/>
    <w:rsid w:val="001C21B9"/>
    <w:rsid w:val="001C444E"/>
    <w:rsid w:val="001D5A1E"/>
    <w:rsid w:val="001D635C"/>
    <w:rsid w:val="001F5466"/>
    <w:rsid w:val="00204910"/>
    <w:rsid w:val="00210FF1"/>
    <w:rsid w:val="002340F6"/>
    <w:rsid w:val="00244F5A"/>
    <w:rsid w:val="0024657B"/>
    <w:rsid w:val="00265C48"/>
    <w:rsid w:val="00272D1D"/>
    <w:rsid w:val="00273B4B"/>
    <w:rsid w:val="002835A8"/>
    <w:rsid w:val="002861C8"/>
    <w:rsid w:val="002A04B8"/>
    <w:rsid w:val="002A2AA4"/>
    <w:rsid w:val="002A364F"/>
    <w:rsid w:val="002D3B0C"/>
    <w:rsid w:val="002D76CC"/>
    <w:rsid w:val="002E4F65"/>
    <w:rsid w:val="002F4A1A"/>
    <w:rsid w:val="0031445B"/>
    <w:rsid w:val="00320612"/>
    <w:rsid w:val="00320E39"/>
    <w:rsid w:val="00322074"/>
    <w:rsid w:val="0032635E"/>
    <w:rsid w:val="003349F5"/>
    <w:rsid w:val="00351C45"/>
    <w:rsid w:val="00352BA2"/>
    <w:rsid w:val="003550BD"/>
    <w:rsid w:val="00360040"/>
    <w:rsid w:val="00365EC2"/>
    <w:rsid w:val="00370AB3"/>
    <w:rsid w:val="00372C22"/>
    <w:rsid w:val="00375DAA"/>
    <w:rsid w:val="003767BE"/>
    <w:rsid w:val="00377845"/>
    <w:rsid w:val="00382204"/>
    <w:rsid w:val="00382C83"/>
    <w:rsid w:val="003833B9"/>
    <w:rsid w:val="0038352B"/>
    <w:rsid w:val="00384BD6"/>
    <w:rsid w:val="003862F0"/>
    <w:rsid w:val="00395564"/>
    <w:rsid w:val="003A72F3"/>
    <w:rsid w:val="003A7CE2"/>
    <w:rsid w:val="003A7EBB"/>
    <w:rsid w:val="003B6EC1"/>
    <w:rsid w:val="003C1F33"/>
    <w:rsid w:val="003C2911"/>
    <w:rsid w:val="003C2A03"/>
    <w:rsid w:val="003D6246"/>
    <w:rsid w:val="003E18FE"/>
    <w:rsid w:val="003E7594"/>
    <w:rsid w:val="003F3E20"/>
    <w:rsid w:val="003F6B30"/>
    <w:rsid w:val="00403816"/>
    <w:rsid w:val="00407D18"/>
    <w:rsid w:val="00410F7A"/>
    <w:rsid w:val="00412438"/>
    <w:rsid w:val="00421BA1"/>
    <w:rsid w:val="00422B32"/>
    <w:rsid w:val="00425A94"/>
    <w:rsid w:val="00431C8F"/>
    <w:rsid w:val="004343B6"/>
    <w:rsid w:val="004364AB"/>
    <w:rsid w:val="004414D6"/>
    <w:rsid w:val="00464F5B"/>
    <w:rsid w:val="00477CEA"/>
    <w:rsid w:val="004829F4"/>
    <w:rsid w:val="0049206C"/>
    <w:rsid w:val="004930E6"/>
    <w:rsid w:val="004A2FC4"/>
    <w:rsid w:val="004A30E5"/>
    <w:rsid w:val="004C6C53"/>
    <w:rsid w:val="004E59FF"/>
    <w:rsid w:val="004E725D"/>
    <w:rsid w:val="004F037A"/>
    <w:rsid w:val="004F56D9"/>
    <w:rsid w:val="004F67F5"/>
    <w:rsid w:val="00501371"/>
    <w:rsid w:val="00505B91"/>
    <w:rsid w:val="00513876"/>
    <w:rsid w:val="00533B1C"/>
    <w:rsid w:val="00541947"/>
    <w:rsid w:val="00547F53"/>
    <w:rsid w:val="00553D20"/>
    <w:rsid w:val="0055715F"/>
    <w:rsid w:val="00560B74"/>
    <w:rsid w:val="00570011"/>
    <w:rsid w:val="00575153"/>
    <w:rsid w:val="00580169"/>
    <w:rsid w:val="00586031"/>
    <w:rsid w:val="005902EE"/>
    <w:rsid w:val="00590697"/>
    <w:rsid w:val="00591309"/>
    <w:rsid w:val="005A1C94"/>
    <w:rsid w:val="005A1FB8"/>
    <w:rsid w:val="005C0800"/>
    <w:rsid w:val="005C5543"/>
    <w:rsid w:val="005E24B3"/>
    <w:rsid w:val="005E7D41"/>
    <w:rsid w:val="006030BF"/>
    <w:rsid w:val="00607028"/>
    <w:rsid w:val="0060786B"/>
    <w:rsid w:val="00610BD4"/>
    <w:rsid w:val="00614744"/>
    <w:rsid w:val="0062553B"/>
    <w:rsid w:val="00632842"/>
    <w:rsid w:val="00646EE1"/>
    <w:rsid w:val="006536E5"/>
    <w:rsid w:val="0065427E"/>
    <w:rsid w:val="00654719"/>
    <w:rsid w:val="006554C5"/>
    <w:rsid w:val="0066740D"/>
    <w:rsid w:val="006752FC"/>
    <w:rsid w:val="00686B68"/>
    <w:rsid w:val="006915AC"/>
    <w:rsid w:val="00691E74"/>
    <w:rsid w:val="00692AAF"/>
    <w:rsid w:val="00693B4E"/>
    <w:rsid w:val="00695312"/>
    <w:rsid w:val="006A2CEF"/>
    <w:rsid w:val="006D2882"/>
    <w:rsid w:val="006D2A96"/>
    <w:rsid w:val="006D5ABA"/>
    <w:rsid w:val="006D79EC"/>
    <w:rsid w:val="006E17FB"/>
    <w:rsid w:val="006F34D6"/>
    <w:rsid w:val="00703EC0"/>
    <w:rsid w:val="00704312"/>
    <w:rsid w:val="007045E4"/>
    <w:rsid w:val="00716132"/>
    <w:rsid w:val="007348A8"/>
    <w:rsid w:val="00736B23"/>
    <w:rsid w:val="007425FB"/>
    <w:rsid w:val="00744EFB"/>
    <w:rsid w:val="00750DA4"/>
    <w:rsid w:val="00754792"/>
    <w:rsid w:val="00761BD2"/>
    <w:rsid w:val="0076318F"/>
    <w:rsid w:val="00782337"/>
    <w:rsid w:val="00791EC0"/>
    <w:rsid w:val="007968B6"/>
    <w:rsid w:val="0079734C"/>
    <w:rsid w:val="007A0E0E"/>
    <w:rsid w:val="007A5082"/>
    <w:rsid w:val="007A669E"/>
    <w:rsid w:val="007B177A"/>
    <w:rsid w:val="007C6493"/>
    <w:rsid w:val="007C77A8"/>
    <w:rsid w:val="007D7538"/>
    <w:rsid w:val="007F164A"/>
    <w:rsid w:val="007F48A2"/>
    <w:rsid w:val="007F57E0"/>
    <w:rsid w:val="007F73E0"/>
    <w:rsid w:val="0080083E"/>
    <w:rsid w:val="00801BB7"/>
    <w:rsid w:val="0080553F"/>
    <w:rsid w:val="00815424"/>
    <w:rsid w:val="00821205"/>
    <w:rsid w:val="00822393"/>
    <w:rsid w:val="00827B56"/>
    <w:rsid w:val="00834B7D"/>
    <w:rsid w:val="00836502"/>
    <w:rsid w:val="00846ED9"/>
    <w:rsid w:val="00847EB5"/>
    <w:rsid w:val="008534F5"/>
    <w:rsid w:val="00853772"/>
    <w:rsid w:val="00857B69"/>
    <w:rsid w:val="0086743F"/>
    <w:rsid w:val="00871F85"/>
    <w:rsid w:val="00882387"/>
    <w:rsid w:val="00883764"/>
    <w:rsid w:val="008928BD"/>
    <w:rsid w:val="00895234"/>
    <w:rsid w:val="008A2AD4"/>
    <w:rsid w:val="008A2F01"/>
    <w:rsid w:val="008A371A"/>
    <w:rsid w:val="008A3B72"/>
    <w:rsid w:val="008B34AE"/>
    <w:rsid w:val="008C0004"/>
    <w:rsid w:val="008D60F2"/>
    <w:rsid w:val="008E49A7"/>
    <w:rsid w:val="008F519E"/>
    <w:rsid w:val="00913CFD"/>
    <w:rsid w:val="00914E1F"/>
    <w:rsid w:val="009165B7"/>
    <w:rsid w:val="00937792"/>
    <w:rsid w:val="009607E8"/>
    <w:rsid w:val="00966BC3"/>
    <w:rsid w:val="00967CD1"/>
    <w:rsid w:val="0097656B"/>
    <w:rsid w:val="0099054B"/>
    <w:rsid w:val="00995616"/>
    <w:rsid w:val="00995EAC"/>
    <w:rsid w:val="00995F7D"/>
    <w:rsid w:val="009A321E"/>
    <w:rsid w:val="009A4192"/>
    <w:rsid w:val="009C2AB4"/>
    <w:rsid w:val="009C3CAE"/>
    <w:rsid w:val="009C642F"/>
    <w:rsid w:val="009C6464"/>
    <w:rsid w:val="009C6BAB"/>
    <w:rsid w:val="009D6ECA"/>
    <w:rsid w:val="009F00F2"/>
    <w:rsid w:val="00A024BD"/>
    <w:rsid w:val="00A06548"/>
    <w:rsid w:val="00A120A2"/>
    <w:rsid w:val="00A15419"/>
    <w:rsid w:val="00A23A82"/>
    <w:rsid w:val="00A5407A"/>
    <w:rsid w:val="00A554A5"/>
    <w:rsid w:val="00A60195"/>
    <w:rsid w:val="00A6030F"/>
    <w:rsid w:val="00A61AE1"/>
    <w:rsid w:val="00A63F10"/>
    <w:rsid w:val="00A71AFC"/>
    <w:rsid w:val="00A72641"/>
    <w:rsid w:val="00A808A6"/>
    <w:rsid w:val="00A835DD"/>
    <w:rsid w:val="00A95D5B"/>
    <w:rsid w:val="00A966AD"/>
    <w:rsid w:val="00A97284"/>
    <w:rsid w:val="00A97B2C"/>
    <w:rsid w:val="00AA569D"/>
    <w:rsid w:val="00AA6C67"/>
    <w:rsid w:val="00AA7C7B"/>
    <w:rsid w:val="00AD0095"/>
    <w:rsid w:val="00AD67A2"/>
    <w:rsid w:val="00AE7B02"/>
    <w:rsid w:val="00AF5A78"/>
    <w:rsid w:val="00B01156"/>
    <w:rsid w:val="00B0352B"/>
    <w:rsid w:val="00B04F7C"/>
    <w:rsid w:val="00B15DA2"/>
    <w:rsid w:val="00B20B0D"/>
    <w:rsid w:val="00B23ECC"/>
    <w:rsid w:val="00B25234"/>
    <w:rsid w:val="00B344A0"/>
    <w:rsid w:val="00B461CE"/>
    <w:rsid w:val="00B472FA"/>
    <w:rsid w:val="00B475C9"/>
    <w:rsid w:val="00B82C0A"/>
    <w:rsid w:val="00B86FB8"/>
    <w:rsid w:val="00B87852"/>
    <w:rsid w:val="00B918B7"/>
    <w:rsid w:val="00B93AA9"/>
    <w:rsid w:val="00BA21D1"/>
    <w:rsid w:val="00BA28F2"/>
    <w:rsid w:val="00BC67F8"/>
    <w:rsid w:val="00BC6DFB"/>
    <w:rsid w:val="00BD60DA"/>
    <w:rsid w:val="00C022E5"/>
    <w:rsid w:val="00C102C0"/>
    <w:rsid w:val="00C17B92"/>
    <w:rsid w:val="00C40555"/>
    <w:rsid w:val="00C50CBF"/>
    <w:rsid w:val="00C5499A"/>
    <w:rsid w:val="00C63BFF"/>
    <w:rsid w:val="00C80375"/>
    <w:rsid w:val="00C8145A"/>
    <w:rsid w:val="00C928FA"/>
    <w:rsid w:val="00CA01A1"/>
    <w:rsid w:val="00CA1851"/>
    <w:rsid w:val="00CB0F7D"/>
    <w:rsid w:val="00CB1024"/>
    <w:rsid w:val="00CB6D0D"/>
    <w:rsid w:val="00CB7314"/>
    <w:rsid w:val="00CC7E4F"/>
    <w:rsid w:val="00CD6DB7"/>
    <w:rsid w:val="00CE1A6E"/>
    <w:rsid w:val="00CE3C62"/>
    <w:rsid w:val="00CE7939"/>
    <w:rsid w:val="00CF4562"/>
    <w:rsid w:val="00CF6D0A"/>
    <w:rsid w:val="00D0061E"/>
    <w:rsid w:val="00D05C6E"/>
    <w:rsid w:val="00D14C19"/>
    <w:rsid w:val="00D15BFE"/>
    <w:rsid w:val="00D223FD"/>
    <w:rsid w:val="00D24FB0"/>
    <w:rsid w:val="00D2563F"/>
    <w:rsid w:val="00D2586A"/>
    <w:rsid w:val="00D273B8"/>
    <w:rsid w:val="00D27BC0"/>
    <w:rsid w:val="00D323D1"/>
    <w:rsid w:val="00D419DB"/>
    <w:rsid w:val="00D4510D"/>
    <w:rsid w:val="00D45162"/>
    <w:rsid w:val="00D513E7"/>
    <w:rsid w:val="00D54BC1"/>
    <w:rsid w:val="00D54E75"/>
    <w:rsid w:val="00D570DE"/>
    <w:rsid w:val="00D57E5B"/>
    <w:rsid w:val="00D619F8"/>
    <w:rsid w:val="00D65148"/>
    <w:rsid w:val="00D6586D"/>
    <w:rsid w:val="00D70BEB"/>
    <w:rsid w:val="00D761D3"/>
    <w:rsid w:val="00D80E91"/>
    <w:rsid w:val="00D95B7E"/>
    <w:rsid w:val="00D974EF"/>
    <w:rsid w:val="00DA6291"/>
    <w:rsid w:val="00DB1FB4"/>
    <w:rsid w:val="00DD0912"/>
    <w:rsid w:val="00DD0B24"/>
    <w:rsid w:val="00DD574A"/>
    <w:rsid w:val="00DF7AEB"/>
    <w:rsid w:val="00E0271C"/>
    <w:rsid w:val="00E10778"/>
    <w:rsid w:val="00E13BB3"/>
    <w:rsid w:val="00E15176"/>
    <w:rsid w:val="00E16E53"/>
    <w:rsid w:val="00E2319D"/>
    <w:rsid w:val="00E24E6F"/>
    <w:rsid w:val="00E2603E"/>
    <w:rsid w:val="00E27B55"/>
    <w:rsid w:val="00E40903"/>
    <w:rsid w:val="00E47170"/>
    <w:rsid w:val="00E47F87"/>
    <w:rsid w:val="00E5359C"/>
    <w:rsid w:val="00E636EF"/>
    <w:rsid w:val="00E85D21"/>
    <w:rsid w:val="00E905BC"/>
    <w:rsid w:val="00E97786"/>
    <w:rsid w:val="00EB27D8"/>
    <w:rsid w:val="00EB6E8C"/>
    <w:rsid w:val="00EC444F"/>
    <w:rsid w:val="00EE12FA"/>
    <w:rsid w:val="00EF313C"/>
    <w:rsid w:val="00F0528D"/>
    <w:rsid w:val="00F11A2B"/>
    <w:rsid w:val="00F128E3"/>
    <w:rsid w:val="00F154C6"/>
    <w:rsid w:val="00F31B47"/>
    <w:rsid w:val="00F32BD4"/>
    <w:rsid w:val="00F4510F"/>
    <w:rsid w:val="00F47EC6"/>
    <w:rsid w:val="00F643A8"/>
    <w:rsid w:val="00F64D94"/>
    <w:rsid w:val="00F6528A"/>
    <w:rsid w:val="00F67FB6"/>
    <w:rsid w:val="00F718AB"/>
    <w:rsid w:val="00F73B7B"/>
    <w:rsid w:val="00F75AC7"/>
    <w:rsid w:val="00F94D88"/>
    <w:rsid w:val="00FA2F2A"/>
    <w:rsid w:val="00FA37D9"/>
    <w:rsid w:val="00FA7912"/>
    <w:rsid w:val="00FB047F"/>
    <w:rsid w:val="00FB19D9"/>
    <w:rsid w:val="00FC2897"/>
    <w:rsid w:val="00FC71C1"/>
    <w:rsid w:val="00FD100F"/>
    <w:rsid w:val="00FD44B8"/>
    <w:rsid w:val="00FD4BE0"/>
    <w:rsid w:val="00FD5F90"/>
    <w:rsid w:val="00FE0C4B"/>
    <w:rsid w:val="00FF4B74"/>
    <w:rsid w:val="00FF66D3"/>
    <w:rsid w:val="00FF67DF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3B047"/>
  <w15:chartTrackingRefBased/>
  <w15:docId w15:val="{9ABE2812-535F-495F-82C9-25A16539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A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E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4F65"/>
  </w:style>
  <w:style w:type="paragraph" w:styleId="Sidfot">
    <w:name w:val="footer"/>
    <w:basedOn w:val="Normal"/>
    <w:link w:val="SidfotChar"/>
    <w:uiPriority w:val="99"/>
    <w:unhideWhenUsed/>
    <w:rsid w:val="002E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4F65"/>
  </w:style>
  <w:style w:type="paragraph" w:styleId="Liststycke">
    <w:name w:val="List Paragraph"/>
    <w:basedOn w:val="Normal"/>
    <w:uiPriority w:val="34"/>
    <w:qFormat/>
    <w:rsid w:val="00EC4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130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Kjell-Erik Jönsson</dc:creator>
  <cp:keywords/>
  <dc:description/>
  <cp:lastModifiedBy>Ewa Gustavsson</cp:lastModifiedBy>
  <cp:revision>2</cp:revision>
  <cp:lastPrinted>2025-10-23T15:40:00Z</cp:lastPrinted>
  <dcterms:created xsi:type="dcterms:W3CDTF">2026-03-14T15:06:00Z</dcterms:created>
  <dcterms:modified xsi:type="dcterms:W3CDTF">2026-03-14T15:06:00Z</dcterms:modified>
</cp:coreProperties>
</file>